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libcomps 0.1.21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Jindrich Luza</w:t>
        <w:br/>
        <w:t>Copyright (c) 1986 Gary S. Brown. You may use this program, or code or tables extracted from it, as desired without restriction.</w:t>
        <w:br/>
        <w:t>copyright uRedHat 2013</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